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C2645C" w14:textId="2FF9E20B" w:rsidR="008362EE" w:rsidRPr="009F4BE1" w:rsidRDefault="008362EE" w:rsidP="008362EE">
      <w:pPr>
        <w:spacing w:line="360" w:lineRule="auto"/>
        <w:ind w:left="567"/>
        <w:jc w:val="right"/>
        <w:rPr>
          <w:rFonts w:ascii="Times New Roman" w:hAnsi="Times New Roman" w:cs="Times New Roman"/>
          <w:b/>
          <w:bCs/>
        </w:rPr>
      </w:pPr>
      <w:r w:rsidRPr="009F4BE1">
        <w:rPr>
          <w:rFonts w:ascii="Times New Roman" w:hAnsi="Times New Roman" w:cs="Times New Roman"/>
          <w:b/>
          <w:bCs/>
        </w:rPr>
        <w:t xml:space="preserve">Załącznik nr </w:t>
      </w:r>
      <w:r w:rsidR="006145E4">
        <w:rPr>
          <w:rFonts w:ascii="Times New Roman" w:hAnsi="Times New Roman" w:cs="Times New Roman"/>
          <w:b/>
          <w:bCs/>
        </w:rPr>
        <w:t>5</w:t>
      </w:r>
      <w:r>
        <w:rPr>
          <w:rFonts w:ascii="Times New Roman" w:hAnsi="Times New Roman" w:cs="Times New Roman"/>
          <w:b/>
          <w:bCs/>
        </w:rPr>
        <w:t xml:space="preserve"> do SIWZ</w:t>
      </w:r>
    </w:p>
    <w:p w14:paraId="4590E008" w14:textId="77777777" w:rsidR="008362EE" w:rsidRPr="00D5788F" w:rsidRDefault="008362EE" w:rsidP="008362EE">
      <w:pPr>
        <w:spacing w:line="360" w:lineRule="auto"/>
        <w:rPr>
          <w:rFonts w:ascii="Times New Roman" w:hAnsi="Times New Roman" w:cs="Times New Roman"/>
          <w:sz w:val="20"/>
          <w:szCs w:val="20"/>
        </w:rPr>
      </w:pPr>
      <w:bookmarkStart w:id="0" w:name="_Hlk5271036"/>
      <w:r w:rsidRPr="00D5788F">
        <w:rPr>
          <w:rFonts w:ascii="Times New Roman" w:hAnsi="Times New Roman" w:cs="Times New Roman"/>
          <w:b/>
          <w:bCs/>
          <w:sz w:val="20"/>
          <w:szCs w:val="20"/>
        </w:rPr>
        <w:t>Wykonawca:</w:t>
      </w:r>
    </w:p>
    <w:p w14:paraId="61EF7F1A" w14:textId="77777777" w:rsidR="008362EE" w:rsidRPr="003805E7" w:rsidRDefault="008362EE" w:rsidP="008362EE">
      <w:pPr>
        <w:tabs>
          <w:tab w:val="left" w:pos="6196"/>
        </w:tabs>
        <w:spacing w:line="480" w:lineRule="auto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……………………………..</w:t>
      </w:r>
    </w:p>
    <w:p w14:paraId="3BEBED60" w14:textId="77777777" w:rsidR="008362EE" w:rsidRPr="003805E7" w:rsidRDefault="008362EE" w:rsidP="008362EE">
      <w:pPr>
        <w:spacing w:line="480" w:lineRule="auto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……………………………..</w:t>
      </w:r>
    </w:p>
    <w:p w14:paraId="64FE490D" w14:textId="77777777" w:rsidR="008362EE" w:rsidRDefault="008362EE" w:rsidP="008362EE">
      <w:pPr>
        <w:spacing w:line="480" w:lineRule="auto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……………………………..</w:t>
      </w:r>
    </w:p>
    <w:p w14:paraId="0A455503" w14:textId="77777777" w:rsidR="008362EE" w:rsidRDefault="008362EE" w:rsidP="008362EE">
      <w:pPr>
        <w:spacing w:line="480" w:lineRule="auto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……………………………..</w:t>
      </w:r>
    </w:p>
    <w:p w14:paraId="20DB0D0A" w14:textId="77777777" w:rsidR="008362EE" w:rsidRPr="003805E7" w:rsidRDefault="008362EE" w:rsidP="005D7793">
      <w:pPr>
        <w:spacing w:after="0" w:line="240" w:lineRule="auto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……………………………..</w:t>
      </w:r>
    </w:p>
    <w:p w14:paraId="0E8FEDE9" w14:textId="77777777" w:rsidR="008362EE" w:rsidRPr="005D7793" w:rsidRDefault="008362EE" w:rsidP="005D7793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5D7793">
        <w:rPr>
          <w:rFonts w:ascii="Times New Roman" w:hAnsi="Times New Roman" w:cs="Times New Roman"/>
          <w:sz w:val="18"/>
          <w:szCs w:val="18"/>
        </w:rPr>
        <w:t>(nazwa firmy, adres, NIP/KRS)</w:t>
      </w:r>
    </w:p>
    <w:bookmarkEnd w:id="0"/>
    <w:p w14:paraId="42A6BCBD" w14:textId="77777777" w:rsidR="008362EE" w:rsidRPr="003805E7" w:rsidRDefault="008362EE" w:rsidP="008362EE">
      <w:pPr>
        <w:spacing w:line="100" w:lineRule="atLeast"/>
        <w:rPr>
          <w:rFonts w:ascii="Times New Roman" w:hAnsi="Times New Roman" w:cs="Times New Roman"/>
          <w:szCs w:val="20"/>
        </w:rPr>
      </w:pPr>
    </w:p>
    <w:p w14:paraId="11A3883D" w14:textId="77777777" w:rsidR="003701DF" w:rsidRDefault="003701DF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49AE3D03" w14:textId="239D776C" w:rsidR="00637DCD" w:rsidRDefault="00637DCD" w:rsidP="005D7793">
      <w:pPr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 w:rsidRPr="00FE37F0">
        <w:rPr>
          <w:rFonts w:ascii="Times New Roman" w:hAnsi="Times New Roman" w:cs="Times New Roman"/>
          <w:b/>
          <w:bCs/>
        </w:rPr>
        <w:t>O</w:t>
      </w:r>
      <w:r>
        <w:rPr>
          <w:rFonts w:ascii="Times New Roman" w:hAnsi="Times New Roman" w:cs="Times New Roman"/>
          <w:b/>
          <w:bCs/>
        </w:rPr>
        <w:t>ŚWIADCZENIE WYKONAWCY</w:t>
      </w:r>
      <w:r w:rsidRPr="00FE37F0">
        <w:rPr>
          <w:rFonts w:ascii="Times New Roman" w:hAnsi="Times New Roman" w:cs="Times New Roman"/>
          <w:b/>
          <w:bCs/>
        </w:rPr>
        <w:t xml:space="preserve"> </w:t>
      </w:r>
      <w:r w:rsidR="005D7793">
        <w:rPr>
          <w:rFonts w:ascii="Times New Roman" w:hAnsi="Times New Roman" w:cs="Times New Roman"/>
          <w:b/>
          <w:bCs/>
        </w:rPr>
        <w:t>O OBOWIĄZKU PODATKOWYM</w:t>
      </w:r>
    </w:p>
    <w:p w14:paraId="3C67866A" w14:textId="77777777" w:rsidR="003701DF" w:rsidRPr="00FE37F0" w:rsidRDefault="003701DF" w:rsidP="005D7793">
      <w:pPr>
        <w:spacing w:after="0" w:line="360" w:lineRule="auto"/>
        <w:jc w:val="center"/>
        <w:rPr>
          <w:rFonts w:ascii="Times New Roman" w:hAnsi="Times New Roman" w:cs="Times New Roman"/>
          <w:b/>
          <w:bCs/>
          <w:u w:val="single"/>
        </w:rPr>
      </w:pPr>
    </w:p>
    <w:p w14:paraId="6FA3103E" w14:textId="4AB5E69B" w:rsidR="005D7793" w:rsidRPr="00794C22" w:rsidRDefault="005D7793" w:rsidP="005D7793">
      <w:pPr>
        <w:pStyle w:val="NormalnyWeb"/>
        <w:spacing w:before="0" w:beforeAutospacing="0" w:after="0" w:line="360" w:lineRule="auto"/>
        <w:jc w:val="center"/>
        <w:rPr>
          <w:sz w:val="18"/>
          <w:szCs w:val="18"/>
        </w:rPr>
      </w:pPr>
      <w:r w:rsidRPr="00794C22">
        <w:rPr>
          <w:sz w:val="18"/>
          <w:szCs w:val="18"/>
        </w:rPr>
        <w:t>Wykonawca jest zobowiązany do wypełnienia i dołączenia niniejszego oświadczenia  do składanej oferty tylko w przypadku powstania u Zamawiającego obowiązku podatkowego w związku z wyborem oferty Wykonawcy</w:t>
      </w:r>
    </w:p>
    <w:p w14:paraId="48376D2E" w14:textId="77777777" w:rsidR="003701DF" w:rsidRPr="00794C22" w:rsidRDefault="003701DF" w:rsidP="005D7793">
      <w:pPr>
        <w:spacing w:after="0" w:line="36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116469C3" w14:textId="77777777" w:rsidR="00637DCD" w:rsidRPr="00794C22" w:rsidRDefault="003C2E74" w:rsidP="005D7793">
      <w:pPr>
        <w:pStyle w:val="Default"/>
        <w:spacing w:line="36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794C22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Składając ofertę w postępowaniu o udzielenie zamówienia w przedmiocie: </w:t>
      </w:r>
    </w:p>
    <w:p w14:paraId="32673E60" w14:textId="6AE295EC" w:rsidR="005D7793" w:rsidRPr="00794C22" w:rsidRDefault="00794C22" w:rsidP="005D7793">
      <w:pPr>
        <w:pStyle w:val="Default"/>
        <w:spacing w:line="36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794C22"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  <w:t xml:space="preserve">Zakup wraz z dostawą ambulansu typu C wraz z zabudową oraz sprzętem i wyposażeniem medycznym oraz ambulansu typu B wraz z zabudową oraz sprzętem i wyposażeniem medycznym do SPZZOZ w Wyszkowie </w:t>
      </w:r>
      <w:r w:rsidR="00A55DC2" w:rsidRPr="00794C22">
        <w:rPr>
          <w:rFonts w:ascii="Times New Roman" w:hAnsi="Times New Roman" w:cs="Times New Roman"/>
          <w:b/>
          <w:sz w:val="18"/>
          <w:szCs w:val="18"/>
        </w:rPr>
        <w:t xml:space="preserve">– </w:t>
      </w:r>
      <w:r>
        <w:rPr>
          <w:rFonts w:ascii="Times New Roman" w:hAnsi="Times New Roman" w:cs="Times New Roman"/>
          <w:b/>
          <w:sz w:val="18"/>
          <w:szCs w:val="18"/>
        </w:rPr>
        <w:br/>
      </w:r>
      <w:r w:rsidR="0041734D" w:rsidRPr="00794C22">
        <w:rPr>
          <w:rFonts w:ascii="Times New Roman" w:hAnsi="Times New Roman" w:cs="Times New Roman"/>
          <w:b/>
          <w:sz w:val="18"/>
          <w:szCs w:val="18"/>
        </w:rPr>
        <w:t xml:space="preserve">(nr postępowania </w:t>
      </w:r>
      <w:r w:rsidR="0041734D" w:rsidRPr="00794C22">
        <w:rPr>
          <w:rFonts w:ascii="Times New Roman" w:eastAsia="Times New Roman" w:hAnsi="Times New Roman" w:cs="Times New Roman"/>
          <w:b/>
          <w:smallCaps/>
          <w:color w:val="000000" w:themeColor="text1"/>
          <w:sz w:val="18"/>
          <w:szCs w:val="18"/>
          <w:lang w:eastAsia="pl-PL"/>
        </w:rPr>
        <w:t xml:space="preserve">DEZ/Z/341/ZP </w:t>
      </w:r>
      <w:r w:rsidR="006E753D" w:rsidRPr="00794C22">
        <w:rPr>
          <w:rFonts w:ascii="Times New Roman" w:eastAsia="Times New Roman" w:hAnsi="Times New Roman" w:cs="Times New Roman"/>
          <w:b/>
          <w:smallCaps/>
          <w:color w:val="000000" w:themeColor="text1"/>
          <w:sz w:val="18"/>
          <w:szCs w:val="18"/>
          <w:lang w:eastAsia="pl-PL"/>
        </w:rPr>
        <w:t>–</w:t>
      </w:r>
      <w:r w:rsidR="0041734D" w:rsidRPr="00794C22">
        <w:rPr>
          <w:rFonts w:ascii="Times New Roman" w:eastAsia="Times New Roman" w:hAnsi="Times New Roman" w:cs="Times New Roman"/>
          <w:b/>
          <w:smallCaps/>
          <w:color w:val="000000" w:themeColor="text1"/>
          <w:sz w:val="18"/>
          <w:szCs w:val="18"/>
          <w:lang w:eastAsia="pl-PL"/>
        </w:rPr>
        <w:t xml:space="preserve"> </w:t>
      </w:r>
      <w:r w:rsidR="00901B5E">
        <w:rPr>
          <w:rFonts w:ascii="Times New Roman" w:eastAsia="Times New Roman" w:hAnsi="Times New Roman" w:cs="Times New Roman"/>
          <w:b/>
          <w:smallCaps/>
          <w:color w:val="000000" w:themeColor="text1"/>
          <w:sz w:val="18"/>
          <w:szCs w:val="18"/>
          <w:lang w:eastAsia="pl-PL"/>
        </w:rPr>
        <w:t>30</w:t>
      </w:r>
      <w:r w:rsidR="005D7793" w:rsidRPr="00794C22">
        <w:rPr>
          <w:rFonts w:ascii="Times New Roman" w:eastAsia="Times New Roman" w:hAnsi="Times New Roman" w:cs="Times New Roman"/>
          <w:b/>
          <w:smallCaps/>
          <w:color w:val="000000" w:themeColor="text1"/>
          <w:sz w:val="18"/>
          <w:szCs w:val="18"/>
          <w:lang w:eastAsia="pl-PL"/>
        </w:rPr>
        <w:t>/2020)</w:t>
      </w:r>
      <w:r w:rsidR="0041734D" w:rsidRPr="00794C22">
        <w:rPr>
          <w:rFonts w:ascii="Times New Roman" w:hAnsi="Times New Roman" w:cs="Times New Roman"/>
          <w:b/>
          <w:sz w:val="18"/>
          <w:szCs w:val="18"/>
        </w:rPr>
        <w:t>)</w:t>
      </w:r>
    </w:p>
    <w:p w14:paraId="3DD0B3A7" w14:textId="77777777" w:rsidR="005D7793" w:rsidRPr="005D7793" w:rsidRDefault="005D7793" w:rsidP="005D7793">
      <w:pPr>
        <w:pStyle w:val="NormalnyWeb"/>
        <w:spacing w:before="0" w:beforeAutospacing="0" w:after="0" w:line="360" w:lineRule="auto"/>
        <w:jc w:val="both"/>
        <w:rPr>
          <w:sz w:val="20"/>
          <w:szCs w:val="20"/>
        </w:rPr>
      </w:pPr>
      <w:r w:rsidRPr="00794C22">
        <w:rPr>
          <w:sz w:val="18"/>
          <w:szCs w:val="18"/>
        </w:rPr>
        <w:t>informujemy, że wybór oferty będzie prowadzić do powstania u zamawiającego obowiązku podatkowego, wskazując jednocześnie nazwę (rodzaj) towaru lub usługi, których dostawa lub świadczenie będzie</w:t>
      </w:r>
      <w:r w:rsidRPr="005D7793">
        <w:rPr>
          <w:sz w:val="20"/>
          <w:szCs w:val="20"/>
        </w:rPr>
        <w:t xml:space="preserve"> prowadzić do jego powstania, oraz wskazując ich wartość bez kwoty podatku:</w:t>
      </w:r>
    </w:p>
    <w:p w14:paraId="72B5CF00" w14:textId="77777777" w:rsidR="007B5A15" w:rsidRDefault="007B5A15" w:rsidP="005D7793">
      <w:p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Style w:val="Tabela-Siatka"/>
        <w:tblW w:w="9072" w:type="dxa"/>
        <w:tblInd w:w="-5" w:type="dxa"/>
        <w:tblLook w:val="04A0" w:firstRow="1" w:lastRow="0" w:firstColumn="1" w:lastColumn="0" w:noHBand="0" w:noVBand="1"/>
      </w:tblPr>
      <w:tblGrid>
        <w:gridCol w:w="562"/>
        <w:gridCol w:w="5307"/>
        <w:gridCol w:w="3203"/>
      </w:tblGrid>
      <w:tr w:rsidR="007B5A15" w:rsidRPr="005D7793" w14:paraId="607EBD96" w14:textId="77777777" w:rsidTr="00637DCD">
        <w:trPr>
          <w:trHeight w:val="521"/>
        </w:trPr>
        <w:tc>
          <w:tcPr>
            <w:tcW w:w="562" w:type="dxa"/>
          </w:tcPr>
          <w:p w14:paraId="43D32232" w14:textId="77777777" w:rsidR="007B5A15" w:rsidRPr="007B5A15" w:rsidRDefault="007B5A15" w:rsidP="00D3792D">
            <w:pPr>
              <w:tabs>
                <w:tab w:val="left" w:pos="284"/>
              </w:tabs>
              <w:spacing w:after="120" w:line="276" w:lineRule="auto"/>
              <w:ind w:left="-396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7B5A1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307" w:type="dxa"/>
          </w:tcPr>
          <w:p w14:paraId="5690F964" w14:textId="77777777" w:rsidR="005D7793" w:rsidRPr="005D7793" w:rsidRDefault="005D7793" w:rsidP="005D7793">
            <w:pPr>
              <w:pStyle w:val="NormalnyWeb"/>
              <w:spacing w:after="0"/>
              <w:jc w:val="center"/>
              <w:rPr>
                <w:sz w:val="20"/>
                <w:szCs w:val="20"/>
              </w:rPr>
            </w:pPr>
            <w:r w:rsidRPr="005D7793">
              <w:rPr>
                <w:b/>
                <w:bCs/>
                <w:sz w:val="20"/>
                <w:szCs w:val="20"/>
              </w:rPr>
              <w:t>Nazwa (rodzaj) towaru lub usługi</w:t>
            </w:r>
          </w:p>
          <w:p w14:paraId="15D3A0EC" w14:textId="2A4FE856" w:rsidR="007B5A15" w:rsidRPr="005D7793" w:rsidRDefault="007B5A15" w:rsidP="007B5A15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03" w:type="dxa"/>
          </w:tcPr>
          <w:p w14:paraId="72D13F85" w14:textId="6EEFD3D0" w:rsidR="007B5A15" w:rsidRPr="005D7793" w:rsidRDefault="005D7793" w:rsidP="005D7793">
            <w:pPr>
              <w:pStyle w:val="NormalnyWeb"/>
              <w:spacing w:after="0"/>
              <w:jc w:val="center"/>
              <w:rPr>
                <w:sz w:val="20"/>
                <w:szCs w:val="20"/>
              </w:rPr>
            </w:pPr>
            <w:r w:rsidRPr="005D7793">
              <w:rPr>
                <w:b/>
                <w:bCs/>
                <w:sz w:val="20"/>
                <w:szCs w:val="20"/>
              </w:rPr>
              <w:t>Wartość bez kwoty podatku</w:t>
            </w:r>
          </w:p>
        </w:tc>
      </w:tr>
      <w:tr w:rsidR="007B5A15" w14:paraId="79766754" w14:textId="77777777" w:rsidTr="00637DCD">
        <w:tc>
          <w:tcPr>
            <w:tcW w:w="562" w:type="dxa"/>
          </w:tcPr>
          <w:p w14:paraId="793C0F76" w14:textId="77777777" w:rsidR="007B5A15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307" w:type="dxa"/>
          </w:tcPr>
          <w:p w14:paraId="102A1842" w14:textId="77777777"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14:paraId="39F14F27" w14:textId="77777777"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5A15" w14:paraId="79A111A8" w14:textId="77777777" w:rsidTr="00637DCD">
        <w:tc>
          <w:tcPr>
            <w:tcW w:w="562" w:type="dxa"/>
          </w:tcPr>
          <w:p w14:paraId="4E66EB64" w14:textId="77777777" w:rsidR="007B5A15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307" w:type="dxa"/>
          </w:tcPr>
          <w:p w14:paraId="5D612821" w14:textId="77777777"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14:paraId="734D5ACB" w14:textId="77777777"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5A15" w14:paraId="725348A9" w14:textId="77777777" w:rsidTr="00637DCD">
        <w:tc>
          <w:tcPr>
            <w:tcW w:w="562" w:type="dxa"/>
          </w:tcPr>
          <w:p w14:paraId="332F5A3C" w14:textId="77777777" w:rsidR="007B5A15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307" w:type="dxa"/>
          </w:tcPr>
          <w:p w14:paraId="3AA5818B" w14:textId="77777777"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14:paraId="7A6791DA" w14:textId="77777777"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00176DF7" w14:textId="77777777" w:rsidR="007B5A15" w:rsidRDefault="007B5A15" w:rsidP="003C2E74">
      <w:pPr>
        <w:tabs>
          <w:tab w:val="left" w:pos="284"/>
        </w:tabs>
        <w:spacing w:after="120" w:line="276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2D43AA83" w14:textId="77777777" w:rsidR="003701DF" w:rsidRPr="00F34AB4" w:rsidRDefault="003701DF" w:rsidP="003701DF">
      <w:pPr>
        <w:spacing w:line="100" w:lineRule="atLeast"/>
        <w:jc w:val="both"/>
        <w:rPr>
          <w:rFonts w:ascii="Times New Roman" w:hAnsi="Times New Roman" w:cs="Times New Roman"/>
        </w:rPr>
      </w:pPr>
    </w:p>
    <w:p w14:paraId="17F13723" w14:textId="77777777" w:rsidR="003701DF" w:rsidRPr="003701DF" w:rsidRDefault="003701DF" w:rsidP="003701DF">
      <w:pPr>
        <w:spacing w:line="360" w:lineRule="auto"/>
        <w:rPr>
          <w:rFonts w:ascii="Times New Roman" w:hAnsi="Times New Roman"/>
          <w:sz w:val="20"/>
          <w:szCs w:val="20"/>
        </w:rPr>
      </w:pPr>
      <w:r w:rsidRPr="003701DF">
        <w:rPr>
          <w:rFonts w:ascii="Times New Roman" w:hAnsi="Times New Roman"/>
          <w:sz w:val="20"/>
          <w:szCs w:val="20"/>
        </w:rPr>
        <w:t>.......................... dnia .....................</w:t>
      </w:r>
    </w:p>
    <w:p w14:paraId="1BDD0180" w14:textId="77777777" w:rsidR="003701DF" w:rsidRPr="003701DF" w:rsidRDefault="003701DF" w:rsidP="003701DF">
      <w:pPr>
        <w:ind w:left="3261" w:hanging="142"/>
        <w:jc w:val="center"/>
        <w:rPr>
          <w:rFonts w:ascii="Times New Roman" w:hAnsi="Times New Roman"/>
          <w:sz w:val="20"/>
          <w:szCs w:val="20"/>
        </w:rPr>
      </w:pPr>
      <w:r w:rsidRPr="003701DF">
        <w:rPr>
          <w:rFonts w:ascii="Times New Roman" w:hAnsi="Times New Roman"/>
          <w:sz w:val="20"/>
          <w:szCs w:val="20"/>
        </w:rPr>
        <w:t>…..…………………………………………………………………………</w:t>
      </w:r>
    </w:p>
    <w:p w14:paraId="088F3F6E" w14:textId="77777777" w:rsidR="003701DF" w:rsidRPr="005D7793" w:rsidRDefault="003701DF" w:rsidP="005D779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5D7793">
        <w:rPr>
          <w:rFonts w:ascii="Times New Roman" w:hAnsi="Times New Roman" w:cs="Times New Roman"/>
          <w:sz w:val="16"/>
          <w:szCs w:val="16"/>
        </w:rPr>
        <w:t>Imię i nazwisko oraz podpis(y) osoby(osób) wskazanych w dokumencie uprawniającym</w:t>
      </w:r>
    </w:p>
    <w:p w14:paraId="7A810DB7" w14:textId="77777777" w:rsidR="003701DF" w:rsidRPr="005D7793" w:rsidRDefault="003701DF" w:rsidP="005D779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5D7793">
        <w:rPr>
          <w:rFonts w:ascii="Times New Roman" w:hAnsi="Times New Roman" w:cs="Times New Roman"/>
          <w:sz w:val="16"/>
          <w:szCs w:val="16"/>
        </w:rPr>
        <w:t>do występowania w obrocie prawnym lub posiadających pełnomocnictwo</w:t>
      </w:r>
    </w:p>
    <w:p w14:paraId="43F80C82" w14:textId="77777777" w:rsidR="00544B73" w:rsidRPr="007B5A15" w:rsidRDefault="00544B73" w:rsidP="003701DF">
      <w:pPr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sectPr w:rsidR="00544B73" w:rsidRPr="007B5A15" w:rsidSect="003701DF">
      <w:headerReference w:type="default" r:id="rId7"/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1E62D3" w14:textId="77777777" w:rsidR="001433E9" w:rsidRDefault="001433E9" w:rsidP="007C718F">
      <w:pPr>
        <w:spacing w:after="0" w:line="240" w:lineRule="auto"/>
      </w:pPr>
      <w:r>
        <w:separator/>
      </w:r>
    </w:p>
  </w:endnote>
  <w:endnote w:type="continuationSeparator" w:id="0">
    <w:p w14:paraId="55EE0FC1" w14:textId="77777777" w:rsidR="001433E9" w:rsidRDefault="001433E9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Segoe U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Times New Roman" w:hAnsi="Times New Roman" w:cs="Times New Roman"/>
        <w:sz w:val="20"/>
        <w:szCs w:val="20"/>
      </w:rPr>
      <w:id w:val="1211689499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CBB3A8A" w14:textId="77777777" w:rsidR="008362EE" w:rsidRPr="008362EE" w:rsidRDefault="008362EE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794C22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794C22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45C1B09A" w14:textId="77777777" w:rsidR="008362EE" w:rsidRPr="008362EE" w:rsidRDefault="008362EE">
    <w:pPr>
      <w:pStyle w:val="Stopka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04A7C7" w14:textId="77777777" w:rsidR="001433E9" w:rsidRDefault="001433E9" w:rsidP="007C718F">
      <w:pPr>
        <w:spacing w:after="0" w:line="240" w:lineRule="auto"/>
      </w:pPr>
      <w:r>
        <w:separator/>
      </w:r>
    </w:p>
  </w:footnote>
  <w:footnote w:type="continuationSeparator" w:id="0">
    <w:p w14:paraId="64D0D5C7" w14:textId="77777777" w:rsidR="001433E9" w:rsidRDefault="001433E9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4E2930" w14:textId="76F27E94" w:rsidR="008362EE" w:rsidRPr="005E5DD4" w:rsidRDefault="008362EE" w:rsidP="008362EE">
    <w:pPr>
      <w:pStyle w:val="Nagwek"/>
      <w:rPr>
        <w:rFonts w:ascii="Times New Roman" w:hAnsi="Times New Roman" w:cs="Times New Roman"/>
        <w:sz w:val="18"/>
        <w:szCs w:val="18"/>
      </w:rPr>
    </w:pPr>
    <w:r w:rsidRPr="005E5DD4">
      <w:rPr>
        <w:rFonts w:ascii="Times New Roman" w:hAnsi="Times New Roman" w:cs="Times New Roman"/>
        <w:sz w:val="18"/>
        <w:szCs w:val="18"/>
      </w:rPr>
      <w:t>Nr zamówienia</w:t>
    </w:r>
    <w:r>
      <w:rPr>
        <w:rFonts w:ascii="Times New Roman" w:hAnsi="Times New Roman" w:cs="Times New Roman"/>
        <w:sz w:val="18"/>
        <w:szCs w:val="18"/>
      </w:rPr>
      <w:t>:</w:t>
    </w:r>
    <w:r w:rsidRPr="005E5DD4">
      <w:rPr>
        <w:rFonts w:ascii="Times New Roman" w:hAnsi="Times New Roman" w:cs="Times New Roman"/>
        <w:sz w:val="18"/>
        <w:szCs w:val="18"/>
      </w:rPr>
      <w:t xml:space="preserve"> DEZ/Z/341/ZP – </w:t>
    </w:r>
    <w:r w:rsidR="00E05BF7">
      <w:rPr>
        <w:rFonts w:ascii="Times New Roman" w:hAnsi="Times New Roman" w:cs="Times New Roman"/>
        <w:sz w:val="18"/>
        <w:szCs w:val="18"/>
      </w:rPr>
      <w:t>30</w:t>
    </w:r>
    <w:r w:rsidR="006145E4">
      <w:rPr>
        <w:rFonts w:ascii="Times New Roman" w:hAnsi="Times New Roman" w:cs="Times New Roman"/>
        <w:sz w:val="18"/>
        <w:szCs w:val="18"/>
      </w:rPr>
      <w:t>/2020</w:t>
    </w:r>
  </w:p>
  <w:p w14:paraId="728ED706" w14:textId="77777777" w:rsidR="008362EE" w:rsidRDefault="008362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EC4419B"/>
    <w:multiLevelType w:val="hybridMultilevel"/>
    <w:tmpl w:val="6D8E6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718F"/>
    <w:rsid w:val="001433E9"/>
    <w:rsid w:val="003701DF"/>
    <w:rsid w:val="003C2E74"/>
    <w:rsid w:val="0041734D"/>
    <w:rsid w:val="004564CD"/>
    <w:rsid w:val="0047526C"/>
    <w:rsid w:val="004F687D"/>
    <w:rsid w:val="00503E7C"/>
    <w:rsid w:val="00544B73"/>
    <w:rsid w:val="005B6950"/>
    <w:rsid w:val="005D7793"/>
    <w:rsid w:val="006145E4"/>
    <w:rsid w:val="00637DCD"/>
    <w:rsid w:val="006741E5"/>
    <w:rsid w:val="006E753D"/>
    <w:rsid w:val="007515C9"/>
    <w:rsid w:val="00794C22"/>
    <w:rsid w:val="007A0D10"/>
    <w:rsid w:val="007B5A15"/>
    <w:rsid w:val="007C718F"/>
    <w:rsid w:val="007E6EC7"/>
    <w:rsid w:val="007F252C"/>
    <w:rsid w:val="00804D86"/>
    <w:rsid w:val="008362EE"/>
    <w:rsid w:val="00901B5E"/>
    <w:rsid w:val="00983F39"/>
    <w:rsid w:val="00A55DC2"/>
    <w:rsid w:val="00A917BA"/>
    <w:rsid w:val="00B1673E"/>
    <w:rsid w:val="00C03CCB"/>
    <w:rsid w:val="00C77F3B"/>
    <w:rsid w:val="00CC3109"/>
    <w:rsid w:val="00D3792D"/>
    <w:rsid w:val="00DD5789"/>
    <w:rsid w:val="00E05BF7"/>
    <w:rsid w:val="00E16FA8"/>
    <w:rsid w:val="00EB3D3E"/>
    <w:rsid w:val="00FF1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5DB4436B"/>
  <w15:docId w15:val="{56FC8455-3079-4478-955C-8F7784F7E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F12F0"/>
    <w:pPr>
      <w:ind w:left="720"/>
      <w:contextualSpacing/>
    </w:pPr>
  </w:style>
  <w:style w:type="character" w:styleId="Uwydatnienie">
    <w:name w:val="Emphasis"/>
    <w:uiPriority w:val="20"/>
    <w:qFormat/>
    <w:rsid w:val="00503E7C"/>
    <w:rPr>
      <w:i/>
      <w:iCs/>
    </w:rPr>
  </w:style>
  <w:style w:type="paragraph" w:styleId="NormalnyWeb">
    <w:name w:val="Normal (Web)"/>
    <w:basedOn w:val="Normalny"/>
    <w:uiPriority w:val="99"/>
    <w:unhideWhenUsed/>
    <w:rsid w:val="005D779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927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7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3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Zam_Pub3</dc:creator>
  <cp:lastModifiedBy>zam-pub-1</cp:lastModifiedBy>
  <cp:revision>3</cp:revision>
  <cp:lastPrinted>2020-09-09T11:46:00Z</cp:lastPrinted>
  <dcterms:created xsi:type="dcterms:W3CDTF">2020-11-27T11:47:00Z</dcterms:created>
  <dcterms:modified xsi:type="dcterms:W3CDTF">2020-11-27T11:52:00Z</dcterms:modified>
</cp:coreProperties>
</file>